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399" w:type="dxa"/>
        <w:tblLook w:val="04A0" w:firstRow="1" w:lastRow="0" w:firstColumn="1" w:lastColumn="0" w:noHBand="0" w:noVBand="1"/>
      </w:tblPr>
      <w:tblGrid>
        <w:gridCol w:w="4701"/>
        <w:gridCol w:w="4698"/>
      </w:tblGrid>
      <w:tr w:rsidR="00EF0D03" w:rsidRPr="00EF0D03" w14:paraId="143096FD" w14:textId="77777777" w:rsidTr="00EF0D03">
        <w:trPr>
          <w:trHeight w:val="596"/>
        </w:trPr>
        <w:tc>
          <w:tcPr>
            <w:tcW w:w="4701" w:type="dxa"/>
            <w:vAlign w:val="center"/>
          </w:tcPr>
          <w:p w14:paraId="37D9E8D8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Dönemi</w:t>
            </w:r>
          </w:p>
        </w:tc>
        <w:tc>
          <w:tcPr>
            <w:tcW w:w="4698" w:type="dxa"/>
            <w:vAlign w:val="center"/>
          </w:tcPr>
          <w:p w14:paraId="00388AC7" w14:textId="77777777" w:rsidR="00EF0D03" w:rsidRPr="00EF0D03" w:rsidRDefault="00EF0D03" w:rsidP="00B76BCD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60F26C3F" w14:textId="77777777" w:rsidTr="00EF0D03">
        <w:trPr>
          <w:trHeight w:val="613"/>
        </w:trPr>
        <w:tc>
          <w:tcPr>
            <w:tcW w:w="4701" w:type="dxa"/>
            <w:vAlign w:val="center"/>
          </w:tcPr>
          <w:p w14:paraId="271D1F36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Adı ve Soyadı</w:t>
            </w:r>
          </w:p>
        </w:tc>
        <w:tc>
          <w:tcPr>
            <w:tcW w:w="4698" w:type="dxa"/>
            <w:vAlign w:val="center"/>
          </w:tcPr>
          <w:p w14:paraId="23431E69" w14:textId="281F282A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77E0BCF0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4F2F9F60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Görevi</w:t>
            </w:r>
          </w:p>
        </w:tc>
        <w:tc>
          <w:tcPr>
            <w:tcW w:w="4698" w:type="dxa"/>
            <w:vAlign w:val="center"/>
          </w:tcPr>
          <w:p w14:paraId="710214B1" w14:textId="77777777" w:rsidR="00EF0D03" w:rsidRPr="00EF0D03" w:rsidRDefault="00907F62" w:rsidP="00EF0D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Araştırma Görevlisi</w:t>
            </w:r>
          </w:p>
        </w:tc>
      </w:tr>
      <w:tr w:rsidR="00EF0D03" w:rsidRPr="00EF0D03" w14:paraId="47B3F712" w14:textId="77777777" w:rsidTr="00EF0D03">
        <w:trPr>
          <w:trHeight w:val="596"/>
        </w:trPr>
        <w:tc>
          <w:tcPr>
            <w:tcW w:w="4701" w:type="dxa"/>
            <w:vAlign w:val="center"/>
          </w:tcPr>
          <w:p w14:paraId="03BD4019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Sicil Numarası</w:t>
            </w:r>
          </w:p>
        </w:tc>
        <w:tc>
          <w:tcPr>
            <w:tcW w:w="4698" w:type="dxa"/>
            <w:vAlign w:val="center"/>
          </w:tcPr>
          <w:p w14:paraId="0E50AAC5" w14:textId="4E548F80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18162012" w14:textId="77777777" w:rsidTr="00EF0D03">
        <w:trPr>
          <w:trHeight w:val="613"/>
        </w:trPr>
        <w:tc>
          <w:tcPr>
            <w:tcW w:w="4701" w:type="dxa"/>
            <w:vAlign w:val="center"/>
          </w:tcPr>
          <w:p w14:paraId="5E1A4D85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Kadrosunun Bulunduğu Üniversite (Fakülte)</w:t>
            </w:r>
          </w:p>
        </w:tc>
        <w:tc>
          <w:tcPr>
            <w:tcW w:w="4698" w:type="dxa"/>
            <w:vAlign w:val="center"/>
          </w:tcPr>
          <w:p w14:paraId="321CDB4E" w14:textId="16E30886" w:rsidR="00EF0D03" w:rsidRPr="00EF0D03" w:rsidRDefault="00907F62" w:rsidP="00EF0D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Ankara Sosyal Bilimler Üniversitesi / </w:t>
            </w:r>
            <w:r w:rsidR="00B76BCD">
              <w:rPr>
                <w:rFonts w:eastAsia="Calibri"/>
                <w:lang w:eastAsia="en-US"/>
              </w:rPr>
              <w:t>………………..</w:t>
            </w:r>
          </w:p>
        </w:tc>
      </w:tr>
      <w:tr w:rsidR="00EF0D03" w:rsidRPr="00EF0D03" w14:paraId="1DCAB423" w14:textId="77777777" w:rsidTr="00EF0D03">
        <w:trPr>
          <w:trHeight w:val="596"/>
        </w:trPr>
        <w:tc>
          <w:tcPr>
            <w:tcW w:w="4701" w:type="dxa"/>
            <w:vAlign w:val="center"/>
          </w:tcPr>
          <w:p w14:paraId="23D91920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Kadrosunun Geldiği Anabilim dalı (Bilim Dalı)</w:t>
            </w:r>
          </w:p>
        </w:tc>
        <w:tc>
          <w:tcPr>
            <w:tcW w:w="4698" w:type="dxa"/>
            <w:vAlign w:val="center"/>
          </w:tcPr>
          <w:p w14:paraId="5AA59825" w14:textId="1ECAB7A7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26461BDA" w14:textId="77777777" w:rsidTr="00EF0D03">
        <w:trPr>
          <w:trHeight w:val="613"/>
        </w:trPr>
        <w:tc>
          <w:tcPr>
            <w:tcW w:w="4701" w:type="dxa"/>
            <w:vAlign w:val="center"/>
          </w:tcPr>
          <w:p w14:paraId="046D5D63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Lisansüstü Programı (YL/DR/Bütünleşik DR)</w:t>
            </w:r>
          </w:p>
        </w:tc>
        <w:tc>
          <w:tcPr>
            <w:tcW w:w="4698" w:type="dxa"/>
            <w:vAlign w:val="center"/>
          </w:tcPr>
          <w:p w14:paraId="72A45B0E" w14:textId="61F43345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5CCE3D47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6AA74618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Lisansüstü Programa Kayıt Tarihi</w:t>
            </w:r>
          </w:p>
        </w:tc>
        <w:tc>
          <w:tcPr>
            <w:tcW w:w="4698" w:type="dxa"/>
            <w:vAlign w:val="center"/>
          </w:tcPr>
          <w:p w14:paraId="2E3906FF" w14:textId="705FC158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48CCC0D0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6F11A20F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Bulunduğu aşama (Ders / Yeterlilik / Tez)</w:t>
            </w:r>
          </w:p>
        </w:tc>
        <w:tc>
          <w:tcPr>
            <w:tcW w:w="4698" w:type="dxa"/>
            <w:vAlign w:val="center"/>
          </w:tcPr>
          <w:p w14:paraId="12830E6A" w14:textId="248940A9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EF0D03" w:rsidRPr="00EF0D03" w14:paraId="4E1C8FF7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720DD043" w14:textId="77777777" w:rsidR="00EF0D03" w:rsidRPr="00EF0D03" w:rsidRDefault="00EF0D03" w:rsidP="00EF0D03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YL/DR/ Bütünleşik Dr Tez Danışmanı</w:t>
            </w:r>
          </w:p>
        </w:tc>
        <w:tc>
          <w:tcPr>
            <w:tcW w:w="4698" w:type="dxa"/>
            <w:vAlign w:val="center"/>
          </w:tcPr>
          <w:p w14:paraId="16FB9F57" w14:textId="40825841" w:rsidR="00EF0D03" w:rsidRPr="00EF0D03" w:rsidRDefault="00EF0D03" w:rsidP="00EF0D03">
            <w:pPr>
              <w:rPr>
                <w:rFonts w:eastAsia="Calibri"/>
                <w:lang w:eastAsia="en-US"/>
              </w:rPr>
            </w:pPr>
          </w:p>
        </w:tc>
      </w:tr>
      <w:tr w:rsidR="00907F62" w:rsidRPr="00EF0D03" w14:paraId="64E0274C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38CBDBE2" w14:textId="77777777" w:rsidR="00907F62" w:rsidRPr="00EF0D03" w:rsidRDefault="00907F62" w:rsidP="00907F62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Yapılan Bilimsel Çalışmalar</w:t>
            </w:r>
          </w:p>
        </w:tc>
        <w:tc>
          <w:tcPr>
            <w:tcW w:w="4698" w:type="dxa"/>
            <w:vAlign w:val="center"/>
          </w:tcPr>
          <w:p w14:paraId="694D8EFF" w14:textId="77777777" w:rsidR="00907F62" w:rsidRDefault="00907F62" w:rsidP="00907F62"/>
          <w:p w14:paraId="5F73AD11" w14:textId="3B0C84FF" w:rsidR="00B76BCD" w:rsidRPr="00BD2D98" w:rsidRDefault="00907F62" w:rsidP="00B76BCD">
            <w:r>
              <w:t xml:space="preserve"> </w:t>
            </w:r>
          </w:p>
          <w:p w14:paraId="7912E4CB" w14:textId="77777777" w:rsidR="00907F62" w:rsidRPr="00131BD7" w:rsidRDefault="00907F62" w:rsidP="00B76BCD"/>
        </w:tc>
      </w:tr>
      <w:tr w:rsidR="00907F62" w:rsidRPr="00EF0D03" w14:paraId="1BED4F7E" w14:textId="77777777" w:rsidTr="00EF0D03">
        <w:trPr>
          <w:trHeight w:val="695"/>
        </w:trPr>
        <w:tc>
          <w:tcPr>
            <w:tcW w:w="4701" w:type="dxa"/>
            <w:vAlign w:val="center"/>
          </w:tcPr>
          <w:p w14:paraId="065069A7" w14:textId="77777777" w:rsidR="00907F62" w:rsidRPr="00EF0D03" w:rsidRDefault="00907F62" w:rsidP="00907F62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İzlenilen Bilimsel Toplantılar</w:t>
            </w:r>
          </w:p>
        </w:tc>
        <w:tc>
          <w:tcPr>
            <w:tcW w:w="4698" w:type="dxa"/>
            <w:vAlign w:val="center"/>
          </w:tcPr>
          <w:p w14:paraId="76E72116" w14:textId="6A57115C" w:rsidR="00907F62" w:rsidRPr="00EF0D03" w:rsidRDefault="00907F62" w:rsidP="00907F62">
            <w:pPr>
              <w:shd w:val="clear" w:color="auto" w:fill="FFFFFF"/>
              <w:spacing w:before="150" w:after="150" w:line="330" w:lineRule="atLeast"/>
              <w:outlineLvl w:val="1"/>
              <w:rPr>
                <w:rFonts w:eastAsia="Calibri"/>
                <w:color w:val="333333"/>
                <w:shd w:val="clear" w:color="auto" w:fill="FFFFFF"/>
                <w:lang w:eastAsia="en-US"/>
              </w:rPr>
            </w:pPr>
          </w:p>
        </w:tc>
      </w:tr>
      <w:tr w:rsidR="00907F62" w:rsidRPr="00EF0D03" w14:paraId="728574A6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7A0F4A0B" w14:textId="77777777" w:rsidR="00907F62" w:rsidRPr="00EF0D03" w:rsidRDefault="00907F62" w:rsidP="00907F62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Tamamlanmış Çalışmalar</w:t>
            </w:r>
          </w:p>
        </w:tc>
        <w:tc>
          <w:tcPr>
            <w:tcW w:w="4698" w:type="dxa"/>
            <w:vAlign w:val="center"/>
          </w:tcPr>
          <w:p w14:paraId="37988DD2" w14:textId="77777777" w:rsidR="00907F62" w:rsidRPr="00EF0D03" w:rsidRDefault="00907F62" w:rsidP="00907F62">
            <w:pPr>
              <w:rPr>
                <w:rFonts w:eastAsia="Calibri"/>
                <w:lang w:eastAsia="en-US"/>
              </w:rPr>
            </w:pPr>
          </w:p>
        </w:tc>
      </w:tr>
      <w:tr w:rsidR="00907F62" w:rsidRPr="00EF0D03" w14:paraId="155A3708" w14:textId="77777777" w:rsidTr="00EF0D03">
        <w:trPr>
          <w:trHeight w:val="298"/>
        </w:trPr>
        <w:tc>
          <w:tcPr>
            <w:tcW w:w="4701" w:type="dxa"/>
            <w:vAlign w:val="center"/>
          </w:tcPr>
          <w:p w14:paraId="04D8E976" w14:textId="77777777" w:rsidR="00907F62" w:rsidRPr="00EF0D03" w:rsidRDefault="00907F62" w:rsidP="00907F62">
            <w:pPr>
              <w:rPr>
                <w:rFonts w:eastAsia="Calibri"/>
                <w:b/>
                <w:lang w:eastAsia="en-US"/>
              </w:rPr>
            </w:pPr>
            <w:r w:rsidRPr="00EF0D03">
              <w:rPr>
                <w:rFonts w:eastAsia="Calibri"/>
                <w:b/>
                <w:lang w:eastAsia="en-US"/>
              </w:rPr>
              <w:t>Diğer Görevler</w:t>
            </w:r>
          </w:p>
        </w:tc>
        <w:tc>
          <w:tcPr>
            <w:tcW w:w="4698" w:type="dxa"/>
            <w:vAlign w:val="center"/>
          </w:tcPr>
          <w:p w14:paraId="7F059CB8" w14:textId="24D58CBD" w:rsidR="00907F62" w:rsidRPr="00F238C8" w:rsidRDefault="00907F62" w:rsidP="00B76BCD">
            <w:pPr>
              <w:pStyle w:val="ListeParagraf"/>
              <w:rPr>
                <w:rFonts w:eastAsia="Calibri"/>
                <w:lang w:eastAsia="en-US"/>
              </w:rPr>
            </w:pPr>
          </w:p>
        </w:tc>
      </w:tr>
    </w:tbl>
    <w:p w14:paraId="40FDEEDF" w14:textId="77777777" w:rsidR="00EF0D03" w:rsidRDefault="00EF0D03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41C35DFB" w14:textId="77777777" w:rsidR="00CD7D55" w:rsidRDefault="00CD7D55" w:rsidP="008E5D9F"/>
    <w:p w14:paraId="3BDA8F30" w14:textId="77777777" w:rsidR="00CD7D55" w:rsidRDefault="00CD7D55" w:rsidP="008E5D9F"/>
    <w:p w14:paraId="74FE092C" w14:textId="77777777" w:rsidR="00CD7D55" w:rsidRDefault="00CD7D55" w:rsidP="008E5D9F"/>
    <w:p w14:paraId="746C9FE3" w14:textId="50B2C535" w:rsidR="00EF0D03" w:rsidRPr="00735728" w:rsidRDefault="00EF0D03" w:rsidP="00CD7D55">
      <w:pPr>
        <w:ind w:left="426" w:hanging="426"/>
      </w:pPr>
      <w:r w:rsidRPr="00735728">
        <w:t xml:space="preserve">Yukarıdaki </w:t>
      </w:r>
      <w:r w:rsidR="00C352C5">
        <w:t>f</w:t>
      </w:r>
      <w:r w:rsidRPr="00735728">
        <w:t>aaliyetleri gerçekleştirdiğimi beyan ederim.</w:t>
      </w:r>
    </w:p>
    <w:p w14:paraId="75A8905C" w14:textId="77777777" w:rsidR="00C352C5" w:rsidRDefault="00C352C5" w:rsidP="008E5D9F">
      <w:pPr>
        <w:pStyle w:val="GvdeMetni"/>
        <w:spacing w:before="206"/>
        <w:ind w:left="5664" w:right="800" w:firstLine="708"/>
      </w:pPr>
    </w:p>
    <w:p w14:paraId="2F39D980" w14:textId="77777777" w:rsidR="00C352C5" w:rsidRDefault="00C352C5" w:rsidP="008E5D9F">
      <w:pPr>
        <w:pStyle w:val="GvdeMetni"/>
        <w:spacing w:before="206"/>
        <w:ind w:left="5664" w:right="800" w:firstLine="708"/>
      </w:pPr>
    </w:p>
    <w:p w14:paraId="31567EAE" w14:textId="7AD70B59" w:rsidR="00EF0D03" w:rsidRDefault="00EF0D03" w:rsidP="008E5D9F">
      <w:pPr>
        <w:pStyle w:val="GvdeMetni"/>
        <w:spacing w:before="206"/>
        <w:ind w:left="5664" w:right="800" w:firstLine="708"/>
      </w:pPr>
      <w:r>
        <w:t>........./........./20......</w:t>
      </w:r>
    </w:p>
    <w:p w14:paraId="5E46A689" w14:textId="0639D3E7" w:rsidR="00EF0D03" w:rsidRPr="00C22629" w:rsidRDefault="008E5D9F" w:rsidP="008E5D9F">
      <w:pPr>
        <w:rPr>
          <w:b/>
        </w:rPr>
      </w:pPr>
      <w:r>
        <w:t xml:space="preserve">                                                                                                </w:t>
      </w:r>
      <w:r w:rsidR="00EF0D03">
        <w:t>(Arş. Gör. Ad, Soyad, İmza)</w:t>
      </w:r>
    </w:p>
    <w:p w14:paraId="576FC0FE" w14:textId="77777777" w:rsidR="00EF0D03" w:rsidRDefault="00EF0D03" w:rsidP="008E5D9F">
      <w:pPr>
        <w:pStyle w:val="GvdeMetni"/>
        <w:ind w:left="567" w:hanging="567"/>
        <w:rPr>
          <w:b/>
          <w:color w:val="000000"/>
          <w:sz w:val="20"/>
          <w:u w:val="single"/>
        </w:rPr>
      </w:pPr>
    </w:p>
    <w:p w14:paraId="64B5E4FF" w14:textId="77777777" w:rsidR="00C352C5" w:rsidRDefault="00C352C5" w:rsidP="008E5D9F">
      <w:pPr>
        <w:pStyle w:val="GvdeMetni"/>
        <w:ind w:left="567" w:hanging="567"/>
        <w:rPr>
          <w:b/>
          <w:color w:val="000000"/>
          <w:sz w:val="20"/>
          <w:u w:val="single"/>
        </w:rPr>
      </w:pPr>
    </w:p>
    <w:p w14:paraId="754BA756" w14:textId="77777777" w:rsidR="00EF0D03" w:rsidRDefault="00EF0D03" w:rsidP="008E5D9F">
      <w:pPr>
        <w:ind w:firstLine="708"/>
      </w:pPr>
    </w:p>
    <w:p w14:paraId="38953E0E" w14:textId="77777777" w:rsidR="008E5D9F" w:rsidRDefault="008E5D9F" w:rsidP="008E5D9F">
      <w:pPr>
        <w:ind w:firstLine="708"/>
      </w:pPr>
    </w:p>
    <w:p w14:paraId="020E5559" w14:textId="77777777" w:rsidR="008E5D9F" w:rsidRDefault="008E5D9F" w:rsidP="008E5D9F">
      <w:pPr>
        <w:ind w:firstLine="708"/>
      </w:pPr>
    </w:p>
    <w:p w14:paraId="539E366D" w14:textId="77777777" w:rsidR="008E5D9F" w:rsidRDefault="008E5D9F" w:rsidP="008E5D9F">
      <w:pPr>
        <w:ind w:firstLine="708"/>
      </w:pPr>
    </w:p>
    <w:p w14:paraId="0C180D36" w14:textId="77777777" w:rsidR="008E5D9F" w:rsidRDefault="008E5D9F" w:rsidP="008E5D9F">
      <w:pPr>
        <w:ind w:firstLine="708"/>
      </w:pPr>
    </w:p>
    <w:p w14:paraId="7CF60A79" w14:textId="77777777" w:rsidR="008E5D9F" w:rsidRDefault="008E5D9F" w:rsidP="008E5D9F">
      <w:pPr>
        <w:ind w:firstLine="708"/>
      </w:pPr>
    </w:p>
    <w:p w14:paraId="6D29E22F" w14:textId="77777777" w:rsidR="008E5D9F" w:rsidRDefault="008E5D9F" w:rsidP="008E5D9F">
      <w:pPr>
        <w:ind w:firstLine="708"/>
      </w:pPr>
    </w:p>
    <w:p w14:paraId="1B698EEB" w14:textId="77777777" w:rsidR="00B76BCD" w:rsidRDefault="00B76BCD" w:rsidP="008E5D9F">
      <w:pPr>
        <w:ind w:firstLine="708"/>
      </w:pPr>
    </w:p>
    <w:p w14:paraId="010FF397" w14:textId="77777777" w:rsidR="00B76BCD" w:rsidRDefault="00B76BCD" w:rsidP="008E5D9F">
      <w:pPr>
        <w:ind w:firstLine="708"/>
      </w:pPr>
    </w:p>
    <w:p w14:paraId="1E3CDE97" w14:textId="77777777" w:rsidR="00B76BCD" w:rsidRDefault="00B76BCD" w:rsidP="008E5D9F">
      <w:pPr>
        <w:ind w:firstLine="708"/>
      </w:pPr>
    </w:p>
    <w:p w14:paraId="05EEF6DB" w14:textId="77777777" w:rsidR="00B76BCD" w:rsidRDefault="00B76BCD" w:rsidP="008E5D9F">
      <w:pPr>
        <w:ind w:firstLine="708"/>
      </w:pPr>
    </w:p>
    <w:p w14:paraId="5A2E0677" w14:textId="77777777" w:rsidR="00B76BCD" w:rsidRDefault="00B76BCD" w:rsidP="008E5D9F">
      <w:pPr>
        <w:ind w:firstLine="708"/>
      </w:pPr>
    </w:p>
    <w:p w14:paraId="4A0CBBAE" w14:textId="77777777" w:rsidR="00B76BCD" w:rsidRDefault="00B76BCD" w:rsidP="008E5D9F">
      <w:pPr>
        <w:ind w:firstLine="708"/>
      </w:pPr>
    </w:p>
    <w:p w14:paraId="725F90FD" w14:textId="32BAF9C5" w:rsidR="00EF0D03" w:rsidRDefault="00EF0D03" w:rsidP="008E5D9F">
      <w:pPr>
        <w:ind w:firstLine="708"/>
      </w:pPr>
      <w:r>
        <w:t>Bölümümüzde Araştırma Görevlisi olarak görev yapan ………………………. yukarıda belirtilen faaliyetleri gerçekleştirmiştir, görev süresinin uzatılması uygundur.</w:t>
      </w:r>
    </w:p>
    <w:p w14:paraId="4D8B9A9C" w14:textId="2A3F8679" w:rsidR="00B76BCD" w:rsidRDefault="00B76BCD" w:rsidP="008E5D9F">
      <w:pPr>
        <w:ind w:firstLine="708"/>
      </w:pPr>
      <w:r>
        <w:t>Gereğini arz ederim.</w:t>
      </w:r>
    </w:p>
    <w:p w14:paraId="574A38C3" w14:textId="01C699AC" w:rsidR="00EF0D03" w:rsidRDefault="00EF0D03" w:rsidP="008E5D9F">
      <w:pPr>
        <w:spacing w:after="120"/>
        <w:ind w:firstLine="709"/>
      </w:pPr>
    </w:p>
    <w:p w14:paraId="0A244301" w14:textId="77777777" w:rsidR="00C352C5" w:rsidRDefault="00C352C5" w:rsidP="008E5D9F">
      <w:pPr>
        <w:pStyle w:val="GvdeMetni"/>
        <w:spacing w:before="206"/>
        <w:ind w:left="5664" w:right="800" w:firstLine="708"/>
      </w:pPr>
    </w:p>
    <w:p w14:paraId="0F2BA339" w14:textId="77777777" w:rsidR="00C352C5" w:rsidRDefault="00C352C5" w:rsidP="008E5D9F">
      <w:pPr>
        <w:pStyle w:val="GvdeMetni"/>
        <w:spacing w:before="206"/>
        <w:ind w:left="5664" w:right="800" w:firstLine="708"/>
      </w:pPr>
    </w:p>
    <w:p w14:paraId="57B6047B" w14:textId="0E66B9CC" w:rsidR="00EF0D03" w:rsidRDefault="00EF0D03" w:rsidP="008E5D9F">
      <w:pPr>
        <w:pStyle w:val="GvdeMetni"/>
        <w:spacing w:before="206"/>
        <w:ind w:left="5664" w:right="800" w:firstLine="708"/>
      </w:pPr>
      <w:r>
        <w:t>........./........./20......</w:t>
      </w:r>
    </w:p>
    <w:p w14:paraId="7CD6CC67" w14:textId="21251D08" w:rsidR="00EF0D03" w:rsidRPr="00C22629" w:rsidRDefault="008E5D9F" w:rsidP="008E5D9F">
      <w:pPr>
        <w:rPr>
          <w:b/>
        </w:rPr>
      </w:pPr>
      <w:r>
        <w:t xml:space="preserve">                                                                                                                     </w:t>
      </w:r>
      <w:r w:rsidR="00EF0D03">
        <w:t>(imza)</w:t>
      </w:r>
    </w:p>
    <w:p w14:paraId="576C96EF" w14:textId="2E5DB600" w:rsidR="00EF0D03" w:rsidRPr="00EF0D03" w:rsidRDefault="008E5D9F" w:rsidP="008E5D9F">
      <w:pPr>
        <w:pStyle w:val="GvdeMetni"/>
        <w:rPr>
          <w:color w:val="000000"/>
          <w:sz w:val="20"/>
        </w:rPr>
      </w:pPr>
      <w:r>
        <w:t xml:space="preserve">                                                                                              </w:t>
      </w:r>
      <w:r w:rsidR="00EF0D03">
        <w:t>(Bölüm Başkanı Unvan, Ad, Soyad)</w:t>
      </w:r>
    </w:p>
    <w:p w14:paraId="7BE7310D" w14:textId="77777777" w:rsidR="00EF0D03" w:rsidRDefault="00EF0D03" w:rsidP="008E5D9F">
      <w:pPr>
        <w:pStyle w:val="GvdeMetni"/>
        <w:ind w:left="567" w:hanging="567"/>
        <w:rPr>
          <w:b/>
          <w:color w:val="000000"/>
          <w:sz w:val="20"/>
          <w:u w:val="single"/>
        </w:rPr>
      </w:pPr>
    </w:p>
    <w:p w14:paraId="559F48FF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1D2EFBE1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409538A8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440486F4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079AF745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0614CD6A" w14:textId="77777777" w:rsidR="00C352C5" w:rsidRDefault="00C352C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0EEFC97C" w14:textId="77777777" w:rsidR="008E5D9F" w:rsidRDefault="008E5D9F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1FCF88DE" w14:textId="77777777" w:rsidR="00CD7D55" w:rsidRDefault="00CD7D5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7BC8456D" w14:textId="77777777" w:rsidR="00CD7D55" w:rsidRDefault="00CD7D5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533F33A3" w14:textId="77777777" w:rsidR="00CD7D55" w:rsidRDefault="00CD7D55" w:rsidP="001B0445">
      <w:pPr>
        <w:pStyle w:val="GvdeMetni"/>
        <w:ind w:left="567" w:hanging="567"/>
        <w:jc w:val="both"/>
        <w:rPr>
          <w:b/>
          <w:color w:val="000000"/>
          <w:sz w:val="20"/>
          <w:u w:val="single"/>
        </w:rPr>
      </w:pPr>
    </w:p>
    <w:p w14:paraId="1A34EC04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25F61784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73B74E12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24FC3C15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5592B29A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19737AE2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2772F4E3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51C3CFAA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5DC426B0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16969072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38E0CA57" w14:textId="77777777" w:rsidR="00B76BCD" w:rsidRDefault="00B76BCD" w:rsidP="00CD7D55">
      <w:pPr>
        <w:pStyle w:val="GvdeMetni"/>
        <w:ind w:left="567" w:firstLine="284"/>
        <w:jc w:val="both"/>
        <w:rPr>
          <w:b/>
          <w:color w:val="000000"/>
          <w:sz w:val="20"/>
          <w:u w:val="single"/>
        </w:rPr>
      </w:pPr>
    </w:p>
    <w:p w14:paraId="6F51C4F1" w14:textId="79EE9F21" w:rsidR="001B0445" w:rsidRPr="00DF646F" w:rsidRDefault="001B0445" w:rsidP="00B76BCD">
      <w:pPr>
        <w:pStyle w:val="GvdeMetni"/>
        <w:jc w:val="both"/>
        <w:rPr>
          <w:sz w:val="20"/>
        </w:rPr>
      </w:pPr>
      <w:r w:rsidRPr="00DF646F">
        <w:rPr>
          <w:b/>
          <w:color w:val="000000"/>
          <w:sz w:val="20"/>
          <w:u w:val="single"/>
        </w:rPr>
        <w:t>NOT:</w:t>
      </w:r>
      <w:r w:rsidRPr="00DF646F">
        <w:rPr>
          <w:color w:val="000000"/>
          <w:sz w:val="20"/>
        </w:rPr>
        <w:t xml:space="preserve"> Bu form</w:t>
      </w:r>
      <w:r>
        <w:rPr>
          <w:color w:val="000000"/>
          <w:sz w:val="20"/>
        </w:rPr>
        <w:t xml:space="preserve">, </w:t>
      </w:r>
      <w:r w:rsidRPr="00DF646F">
        <w:rPr>
          <w:color w:val="000000"/>
          <w:sz w:val="20"/>
        </w:rPr>
        <w:t>ilgili Anabilim Dalı Başkanlığı tarafından</w:t>
      </w:r>
      <w:r>
        <w:rPr>
          <w:color w:val="000000"/>
          <w:sz w:val="20"/>
        </w:rPr>
        <w:t xml:space="preserve"> </w:t>
      </w:r>
      <w:r w:rsidR="00EF0D03">
        <w:rPr>
          <w:color w:val="000000"/>
          <w:sz w:val="20"/>
        </w:rPr>
        <w:t xml:space="preserve">Görev Süresi Uzatımı Talep Dilekçesi </w:t>
      </w:r>
      <w:r>
        <w:rPr>
          <w:color w:val="000000"/>
          <w:sz w:val="20"/>
        </w:rPr>
        <w:t>ile birlikte</w:t>
      </w:r>
      <w:r w:rsidRPr="00DF646F">
        <w:rPr>
          <w:color w:val="000000"/>
          <w:sz w:val="20"/>
        </w:rPr>
        <w:t xml:space="preserve"> üst yazıyla (EBYS den) Enstitüye gönderilecektir.</w:t>
      </w:r>
    </w:p>
    <w:sectPr w:rsidR="001B0445" w:rsidRPr="00DF646F" w:rsidSect="007B2A5A">
      <w:headerReference w:type="default" r:id="rId7"/>
      <w:pgSz w:w="11906" w:h="16838"/>
      <w:pgMar w:top="1417" w:right="1274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9F01" w14:textId="77777777" w:rsidR="007B2A5A" w:rsidRDefault="007B2A5A" w:rsidP="00A5000A">
      <w:r>
        <w:separator/>
      </w:r>
    </w:p>
  </w:endnote>
  <w:endnote w:type="continuationSeparator" w:id="0">
    <w:p w14:paraId="5D9F3CDB" w14:textId="77777777" w:rsidR="007B2A5A" w:rsidRDefault="007B2A5A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11D4" w14:textId="77777777" w:rsidR="007B2A5A" w:rsidRDefault="007B2A5A" w:rsidP="00A5000A">
      <w:r>
        <w:separator/>
      </w:r>
    </w:p>
  </w:footnote>
  <w:footnote w:type="continuationSeparator" w:id="0">
    <w:p w14:paraId="2E1BEAF8" w14:textId="77777777" w:rsidR="007B2A5A" w:rsidRDefault="007B2A5A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28"/>
      <w:gridCol w:w="1843"/>
    </w:tblGrid>
    <w:tr w:rsidR="00087387" w:rsidRPr="005F655A" w14:paraId="3F1F52FB" w14:textId="77777777" w:rsidTr="00C352C5">
      <w:trPr>
        <w:trHeight w:val="1937"/>
      </w:trPr>
      <w:tc>
        <w:tcPr>
          <w:tcW w:w="1985" w:type="dxa"/>
          <w:vAlign w:val="center"/>
          <w:hideMark/>
        </w:tcPr>
        <w:p w14:paraId="2095C435" w14:textId="77777777"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877EA2D" wp14:editId="4B5F8056">
                <wp:extent cx="1114425" cy="1114425"/>
                <wp:effectExtent l="0" t="0" r="0" b="9525"/>
                <wp:docPr id="1761952233" name="Resim 1761952233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2C94DE5A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T.C.</w:t>
          </w:r>
        </w:p>
        <w:p w14:paraId="6622E5E7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  <w:r w:rsidRPr="005F655A">
            <w:rPr>
              <w:b/>
              <w:sz w:val="22"/>
              <w:szCs w:val="22"/>
            </w:rPr>
            <w:t>ANKARA SOSYAL BİLİMLER ÜNİVERSİTESİ</w:t>
          </w:r>
        </w:p>
        <w:p w14:paraId="63DACC7F" w14:textId="473A7173" w:rsidR="00087387" w:rsidRDefault="00B76BCD" w:rsidP="00087387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Bölge Çalışmaları</w:t>
          </w:r>
          <w:r w:rsidRPr="005F655A">
            <w:rPr>
              <w:b/>
              <w:sz w:val="22"/>
              <w:szCs w:val="22"/>
            </w:rPr>
            <w:t xml:space="preserve"> Enstitüsü</w:t>
          </w:r>
          <w:r>
            <w:rPr>
              <w:b/>
              <w:sz w:val="22"/>
              <w:szCs w:val="22"/>
            </w:rPr>
            <w:t xml:space="preserve"> Müdürlüğü</w:t>
          </w:r>
        </w:p>
        <w:p w14:paraId="5BE40E75" w14:textId="77777777" w:rsidR="00087387" w:rsidRPr="005F655A" w:rsidRDefault="00087387" w:rsidP="00087387">
          <w:pPr>
            <w:jc w:val="center"/>
            <w:rPr>
              <w:b/>
              <w:sz w:val="22"/>
              <w:szCs w:val="22"/>
            </w:rPr>
          </w:pPr>
        </w:p>
        <w:p w14:paraId="5CFBF716" w14:textId="77777777" w:rsidR="008E5D9F" w:rsidRDefault="008E5D9F" w:rsidP="001B0445">
          <w:pPr>
            <w:jc w:val="center"/>
            <w:rPr>
              <w:b/>
              <w:sz w:val="22"/>
              <w:szCs w:val="22"/>
            </w:rPr>
          </w:pPr>
        </w:p>
        <w:p w14:paraId="5AB2445A" w14:textId="77777777" w:rsidR="00C31615" w:rsidRDefault="00C31615" w:rsidP="001B0445">
          <w:pPr>
            <w:jc w:val="center"/>
            <w:rPr>
              <w:b/>
              <w:sz w:val="22"/>
              <w:szCs w:val="22"/>
            </w:rPr>
          </w:pPr>
        </w:p>
        <w:p w14:paraId="570B950A" w14:textId="32E6C8CE" w:rsidR="000F1C72" w:rsidRDefault="000F1C72" w:rsidP="001B044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ARAŞTIRMA GÖREVLİSİ </w:t>
          </w:r>
        </w:p>
        <w:p w14:paraId="7261881B" w14:textId="77777777" w:rsidR="00087387" w:rsidRPr="005F655A" w:rsidRDefault="00EF0D03" w:rsidP="001B0445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BİLİMSEL FAALİYET RAPORU</w:t>
          </w:r>
        </w:p>
      </w:tc>
      <w:tc>
        <w:tcPr>
          <w:tcW w:w="1843" w:type="dxa"/>
          <w:vAlign w:val="center"/>
          <w:hideMark/>
        </w:tcPr>
        <w:p w14:paraId="22AF6E18" w14:textId="249085A8" w:rsidR="00087387" w:rsidRPr="005F655A" w:rsidRDefault="00087387" w:rsidP="00087387">
          <w:pPr>
            <w:jc w:val="center"/>
            <w:rPr>
              <w:sz w:val="22"/>
              <w:szCs w:val="22"/>
            </w:rPr>
          </w:pPr>
        </w:p>
      </w:tc>
    </w:tr>
  </w:tbl>
  <w:p w14:paraId="2FBF2CDE" w14:textId="77777777" w:rsidR="00087387" w:rsidRDefault="000873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09DD"/>
    <w:multiLevelType w:val="hybridMultilevel"/>
    <w:tmpl w:val="9DDC9334"/>
    <w:lvl w:ilvl="0" w:tplc="AA088E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50"/>
    <w:rsid w:val="00067E50"/>
    <w:rsid w:val="00087387"/>
    <w:rsid w:val="000D2A4D"/>
    <w:rsid w:val="000F1C72"/>
    <w:rsid w:val="000F5E11"/>
    <w:rsid w:val="00117C02"/>
    <w:rsid w:val="001320A7"/>
    <w:rsid w:val="001B0445"/>
    <w:rsid w:val="002B29A6"/>
    <w:rsid w:val="00324A86"/>
    <w:rsid w:val="00356D11"/>
    <w:rsid w:val="00370127"/>
    <w:rsid w:val="00385FD1"/>
    <w:rsid w:val="00404EBE"/>
    <w:rsid w:val="0043014E"/>
    <w:rsid w:val="004B2FDA"/>
    <w:rsid w:val="005233CD"/>
    <w:rsid w:val="0054200C"/>
    <w:rsid w:val="005B3C50"/>
    <w:rsid w:val="005F655A"/>
    <w:rsid w:val="006A1656"/>
    <w:rsid w:val="007838BD"/>
    <w:rsid w:val="00797CF6"/>
    <w:rsid w:val="007B2A5A"/>
    <w:rsid w:val="008A678D"/>
    <w:rsid w:val="008E5D9F"/>
    <w:rsid w:val="00907F62"/>
    <w:rsid w:val="009424DF"/>
    <w:rsid w:val="00991052"/>
    <w:rsid w:val="009F3AD3"/>
    <w:rsid w:val="00A11AE3"/>
    <w:rsid w:val="00A5000A"/>
    <w:rsid w:val="00AA1BBB"/>
    <w:rsid w:val="00AF1298"/>
    <w:rsid w:val="00B53FDD"/>
    <w:rsid w:val="00B6540B"/>
    <w:rsid w:val="00B714B9"/>
    <w:rsid w:val="00B76BCD"/>
    <w:rsid w:val="00B85E52"/>
    <w:rsid w:val="00B87FC4"/>
    <w:rsid w:val="00B96DE3"/>
    <w:rsid w:val="00BF46C0"/>
    <w:rsid w:val="00BF4B32"/>
    <w:rsid w:val="00C1675C"/>
    <w:rsid w:val="00C31615"/>
    <w:rsid w:val="00C352C5"/>
    <w:rsid w:val="00CD7D55"/>
    <w:rsid w:val="00D528A0"/>
    <w:rsid w:val="00DF5E02"/>
    <w:rsid w:val="00E576FC"/>
    <w:rsid w:val="00EA2865"/>
    <w:rsid w:val="00EB4B81"/>
    <w:rsid w:val="00EE00F2"/>
    <w:rsid w:val="00EF0D03"/>
    <w:rsid w:val="00F238C8"/>
    <w:rsid w:val="00F35366"/>
    <w:rsid w:val="00F5499E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841A9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B0445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nhideWhenUsed/>
    <w:rsid w:val="001B0445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GvdeMetniChar">
    <w:name w:val="Gövde Metni Char"/>
    <w:basedOn w:val="VarsaylanParagrafYazTipi"/>
    <w:link w:val="GvdeMetni"/>
    <w:rsid w:val="001B0445"/>
    <w:rPr>
      <w:rFonts w:ascii="Times New Roman" w:eastAsia="Lucida Sans Unicode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2024-04-16T08:00:00Z</cp:lastPrinted>
  <dcterms:created xsi:type="dcterms:W3CDTF">2024-04-16T08:51:00Z</dcterms:created>
  <dcterms:modified xsi:type="dcterms:W3CDTF">2024-05-03T07:05:00Z</dcterms:modified>
</cp:coreProperties>
</file>